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04326" w14:textId="5E088670" w:rsidR="007923FC" w:rsidRPr="007923FC" w:rsidRDefault="007923FC" w:rsidP="007923FC">
      <w:pPr>
        <w:jc w:val="center"/>
        <w:rPr>
          <w:noProof/>
        </w:rPr>
      </w:pPr>
      <w:r>
        <w:rPr>
          <w:noProof/>
          <w:lang w:val="en-GB"/>
        </w:rPr>
        <w:t>SUSITIKIMAS SU RA</w:t>
      </w:r>
      <w:r w:rsidR="008773D4">
        <w:rPr>
          <w:noProof/>
        </w:rPr>
        <w:t>Š</w:t>
      </w:r>
      <w:r>
        <w:rPr>
          <w:noProof/>
          <w:lang w:val="en-GB"/>
        </w:rPr>
        <w:t>YTOJA EVELINA DACI</w:t>
      </w:r>
      <w:r>
        <w:rPr>
          <w:noProof/>
        </w:rPr>
        <w:t>ŪTE</w:t>
      </w:r>
    </w:p>
    <w:p w14:paraId="4E66F599" w14:textId="75F5EA73" w:rsidR="00977AB5" w:rsidRDefault="008A7750" w:rsidP="008A7750">
      <w:pPr>
        <w:jc w:val="both"/>
        <w:rPr>
          <w:noProof/>
        </w:rPr>
      </w:pPr>
      <w:r>
        <w:rPr>
          <w:noProof/>
          <w:lang w:val="en-GB"/>
        </w:rPr>
        <w:t>2017</w:t>
      </w:r>
      <w:r>
        <w:rPr>
          <w:noProof/>
        </w:rPr>
        <w:t xml:space="preserve"> lapkričio </w:t>
      </w:r>
      <w:r>
        <w:rPr>
          <w:noProof/>
          <w:lang w:val="en-GB"/>
        </w:rPr>
        <w:t xml:space="preserve">14 ir 16 </w:t>
      </w:r>
      <w:r>
        <w:rPr>
          <w:noProof/>
          <w:lang w:val="en-US"/>
        </w:rPr>
        <w:t xml:space="preserve">dienomis </w:t>
      </w:r>
      <w:r>
        <w:rPr>
          <w:noProof/>
        </w:rPr>
        <w:t xml:space="preserve">mūsų įstaigoje lankėsi vaikiškų knygelių rašytoja Evelina Daciūtė. Ji pristatė vaikams savo knygeles, pasakojo istorijas, atsakinėjo į žingeidžių vaikų klausimus. Vaikams ypatingai patiko kartu su rašytoja atkialiavę pagrindiniai knygų veikėjai meškučiai ir lapė.  </w:t>
      </w:r>
    </w:p>
    <w:p w14:paraId="7444E3CC" w14:textId="43D1B6D3" w:rsidR="008A7750" w:rsidRDefault="008A7750" w:rsidP="008A7750">
      <w:pPr>
        <w:jc w:val="both"/>
        <w:rPr>
          <w:noProof/>
        </w:rPr>
      </w:pPr>
      <w:r>
        <w:rPr>
          <w:noProof/>
        </w:rPr>
        <w:t>Vaikai buvo kupini įvairiausių įspūdžių:</w:t>
      </w:r>
    </w:p>
    <w:p w14:paraId="5F5F9464" w14:textId="734C7762" w:rsidR="008A7750" w:rsidRDefault="008A7750" w:rsidP="008A7750">
      <w:pPr>
        <w:jc w:val="both"/>
        <w:rPr>
          <w:noProof/>
          <w:lang w:val="en-GB"/>
        </w:rPr>
      </w:pPr>
      <w:r>
        <w:rPr>
          <w:noProof/>
        </w:rPr>
        <w:t xml:space="preserve">„Man patiko lapė, nes ji yra laimė. Dar patiko meškiukas, nes jis buvo gražus. Sužinojau apie kitą meškiuką, kur buvo su gėlyte. Sužinojau apie drambliukų knygą.“ (Kotryna, </w:t>
      </w:r>
      <w:r>
        <w:rPr>
          <w:noProof/>
          <w:lang w:val="en-GB"/>
        </w:rPr>
        <w:t>4 m.)</w:t>
      </w:r>
    </w:p>
    <w:p w14:paraId="578CECFA" w14:textId="288AF56C" w:rsidR="007923FC" w:rsidRPr="007923FC" w:rsidRDefault="007923FC" w:rsidP="008A7750">
      <w:pPr>
        <w:jc w:val="both"/>
        <w:rPr>
          <w:noProof/>
          <w:lang w:val="en-US"/>
        </w:rPr>
      </w:pPr>
      <w:r>
        <w:rPr>
          <w:noProof/>
        </w:rPr>
        <w:t xml:space="preserve">„Man labai patiko kai skaitė knygas ir davė žaislinę lapę ir reikėjo pasakyti savo laimę. Aš klausiau, ar jai nesunku rašyti. O ji pasakė, kad reikia stengtis ir nedaryti klaidų. Kartais nebežinai ką rašyti, tai būna sunku.“ (Elija, </w:t>
      </w:r>
      <w:r>
        <w:rPr>
          <w:noProof/>
          <w:lang w:val="en-GB"/>
        </w:rPr>
        <w:t>6</w:t>
      </w:r>
      <w:r>
        <w:rPr>
          <w:noProof/>
          <w:lang w:val="en-US"/>
        </w:rPr>
        <w:t xml:space="preserve"> m.)</w:t>
      </w:r>
    </w:p>
    <w:p w14:paraId="522043A8" w14:textId="09E7F570" w:rsidR="008A7750" w:rsidRDefault="007923FC" w:rsidP="008A7750">
      <w:pPr>
        <w:jc w:val="both"/>
        <w:rPr>
          <w:noProof/>
        </w:rPr>
      </w:pPr>
      <w:r>
        <w:rPr>
          <w:noProof/>
        </w:rPr>
        <w:t xml:space="preserve">„Man patiko kai skaitė knygutę, todėl, kad buvo labai graži. Man patiko dar kai kartojom laimę. Aš sužinojau, kad skaitė knygutę apie lapę.“ (Girius, </w:t>
      </w:r>
      <w:r>
        <w:rPr>
          <w:noProof/>
          <w:lang w:val="en-GB"/>
        </w:rPr>
        <w:t xml:space="preserve">4 </w:t>
      </w:r>
      <w:r>
        <w:rPr>
          <w:noProof/>
          <w:lang w:val="en-US"/>
        </w:rPr>
        <w:t>m.)</w:t>
      </w:r>
    </w:p>
    <w:p w14:paraId="22BF863B" w14:textId="374B72A4" w:rsidR="007923FC" w:rsidRDefault="007923FC" w:rsidP="008A7750">
      <w:pPr>
        <w:jc w:val="both"/>
        <w:rPr>
          <w:noProof/>
          <w:lang w:val="en-US"/>
        </w:rPr>
      </w:pPr>
      <w:r>
        <w:rPr>
          <w:noProof/>
        </w:rPr>
        <w:t xml:space="preserve">„Man patiko „Svajokliai“ ir lapė. man patiko dar meškutis. Skaitė pasaką apie lapę ir apie meškutį. Meškutis dar nori keksų.“ (Smiltė </w:t>
      </w:r>
      <w:r>
        <w:rPr>
          <w:noProof/>
          <w:lang w:val="en-GB"/>
        </w:rPr>
        <w:t>4</w:t>
      </w:r>
      <w:r>
        <w:rPr>
          <w:noProof/>
          <w:lang w:val="en-US"/>
        </w:rPr>
        <w:t xml:space="preserve"> m.)</w:t>
      </w:r>
    </w:p>
    <w:p w14:paraId="6479C4E8" w14:textId="081A5A1F" w:rsidR="007923FC" w:rsidRDefault="007923FC" w:rsidP="008A7750">
      <w:pPr>
        <w:jc w:val="both"/>
        <w:rPr>
          <w:noProof/>
        </w:rPr>
      </w:pPr>
      <w:r>
        <w:rPr>
          <w:noProof/>
        </w:rPr>
        <w:t xml:space="preserve">„Man buvo labai įdomu kaip pasakas sekė. Dar sužinojau kaip reikia rašyti knygas – stengtis be klaidų, nes kitas žmogus gali nelabai suprasti.“ (Smiltė, </w:t>
      </w:r>
      <w:r>
        <w:rPr>
          <w:noProof/>
          <w:lang w:val="en-GB"/>
        </w:rPr>
        <w:t xml:space="preserve">6 </w:t>
      </w:r>
      <w:r>
        <w:rPr>
          <w:noProof/>
        </w:rPr>
        <w:t>m.)</w:t>
      </w:r>
    </w:p>
    <w:p w14:paraId="63A966C7" w14:textId="77777777" w:rsidR="008773D4" w:rsidRDefault="008773D4" w:rsidP="008A7750">
      <w:pPr>
        <w:jc w:val="both"/>
        <w:rPr>
          <w:noProof/>
        </w:rPr>
      </w:pPr>
      <w:r>
        <w:rPr>
          <w:noProof/>
        </w:rPr>
        <w:t>Evelina Daciūtė:</w:t>
      </w:r>
    </w:p>
    <w:p w14:paraId="76000C28" w14:textId="3CD21CD8" w:rsidR="008773D4" w:rsidRPr="007923FC" w:rsidRDefault="008773D4" w:rsidP="008A7750">
      <w:pPr>
        <w:jc w:val="both"/>
      </w:pPr>
      <w:bookmarkStart w:id="0" w:name="_GoBack"/>
      <w:bookmarkEnd w:id="0"/>
      <w:r>
        <w:rPr>
          <w:noProof/>
        </w:rPr>
        <w:t xml:space="preserve"> „Prieš kiekvieną susitikimą jaudinuosi: kaip praeis, į ką reaguos vaikai, kas jiems bus įdomu... Darželio „Žilvitis“ vaikai yra puikūs istorijų klausytojai. Dar jie nuostabūs kalbėtojai, sprogstantys nuo noro pasidalyti savo istorijomis. Taip pat jie sugalvoja gerų klausimų, kuriuos atsakius dar ilgai varčiau galvoje grįždama namo. Buvo gera</w:t>
      </w:r>
      <w:r>
        <w:rPr>
          <w:noProof/>
          <w:lang w:val="en-GB"/>
        </w:rPr>
        <w:t>!</w:t>
      </w:r>
      <w:r>
        <w:rPr>
          <w:noProof/>
          <w:lang w:val="en-US"/>
        </w:rPr>
        <w:t>”</w:t>
      </w:r>
      <w:r>
        <w:rPr>
          <w:noProof/>
        </w:rPr>
        <w:t xml:space="preserve"> </w:t>
      </w:r>
    </w:p>
    <w:sectPr w:rsidR="008773D4" w:rsidRPr="007923FC" w:rsidSect="008A7750">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32"/>
    <w:rsid w:val="00020DEB"/>
    <w:rsid w:val="000E1AB5"/>
    <w:rsid w:val="007923FC"/>
    <w:rsid w:val="008773D4"/>
    <w:rsid w:val="008A7750"/>
    <w:rsid w:val="008F53ED"/>
    <w:rsid w:val="00977AB5"/>
    <w:rsid w:val="00B17BBA"/>
    <w:rsid w:val="00CA20E4"/>
    <w:rsid w:val="00E82232"/>
    <w:rsid w:val="00EE5FEC"/>
    <w:rsid w:val="00F041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FA51"/>
  <w15:chartTrackingRefBased/>
  <w15:docId w15:val="{F978AF39-1208-48A5-AB97-227EA1A8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1030</Words>
  <Characters>588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Ramutė</dc:creator>
  <cp:keywords/>
  <dc:description/>
  <cp:lastModifiedBy>Ramutė</cp:lastModifiedBy>
  <cp:revision>2</cp:revision>
  <dcterms:created xsi:type="dcterms:W3CDTF">2017-11-17T08:08:00Z</dcterms:created>
  <dcterms:modified xsi:type="dcterms:W3CDTF">2017-11-17T08:32:00Z</dcterms:modified>
</cp:coreProperties>
</file>